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7F670A" w:rsidRDefault="008F2285" w:rsidP="009C10B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991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січня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1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F56E5B" w:rsidRPr="00F56E5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991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991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7F67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7A6F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F57E09" w:rsidRPr="00A77315" w:rsidRDefault="00F57E09" w:rsidP="007F670A">
      <w:pPr>
        <w:spacing w:after="0" w:line="240" w:lineRule="auto"/>
        <w:rPr>
          <w:sz w:val="28"/>
          <w:szCs w:val="28"/>
          <w:lang w:val="uk-UA"/>
        </w:rPr>
      </w:pPr>
    </w:p>
    <w:p w:rsidR="00EB1F50" w:rsidRDefault="00A77315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F670A">
        <w:rPr>
          <w:rFonts w:ascii="Times New Roman" w:hAnsi="Times New Roman" w:cs="Times New Roman"/>
          <w:b/>
          <w:sz w:val="28"/>
          <w:szCs w:val="28"/>
          <w:lang w:val="uk-UA"/>
        </w:rPr>
        <w:t>встановлення доплати</w:t>
      </w:r>
    </w:p>
    <w:p w:rsidR="002A1811" w:rsidRPr="002A1811" w:rsidRDefault="007F670A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EB1F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1811">
        <w:rPr>
          <w:rFonts w:ascii="Times New Roman" w:hAnsi="Times New Roman" w:cs="Times New Roman"/>
          <w:b/>
          <w:sz w:val="28"/>
          <w:szCs w:val="28"/>
          <w:lang w:val="uk-UA"/>
        </w:rPr>
        <w:t>виконання обов</w:t>
      </w:r>
      <w:r w:rsidR="002A1811" w:rsidRPr="007A6F1C">
        <w:rPr>
          <w:rFonts w:ascii="Times New Roman" w:hAnsi="Times New Roman" w:cs="Times New Roman"/>
          <w:b/>
          <w:sz w:val="28"/>
          <w:szCs w:val="28"/>
        </w:rPr>
        <w:t>’</w:t>
      </w:r>
      <w:r w:rsidR="002A1811">
        <w:rPr>
          <w:rFonts w:ascii="Times New Roman" w:hAnsi="Times New Roman" w:cs="Times New Roman"/>
          <w:b/>
          <w:sz w:val="28"/>
          <w:szCs w:val="28"/>
          <w:lang w:val="uk-UA"/>
        </w:rPr>
        <w:t>язків із</w:t>
      </w:r>
    </w:p>
    <w:p w:rsidR="00EB1F50" w:rsidRDefault="00EB1F50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ведення військового обліку</w:t>
      </w:r>
    </w:p>
    <w:p w:rsidR="00EB1F50" w:rsidRPr="00EB1F50" w:rsidRDefault="00EB1F50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7F670A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9912D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F6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C856C5" w:rsidRPr="001C1EEF" w:rsidRDefault="00C856C5" w:rsidP="007F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0D9E" w:rsidRPr="0015750F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F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Відповідно </w:t>
      </w:r>
      <w:r w:rsidR="00F54034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Закону Україн</w:t>
      </w:r>
      <w:r w:rsidR="0084757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и «Про місцеве самоврядування</w:t>
      </w:r>
      <w:r w:rsidR="00652EAB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 Україні</w:t>
      </w:r>
      <w:r w:rsidR="0084757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C856C5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законів України «Про військовий обов’язок і військову службу», «Про  оборону України», «Про мобілізаційну підготовку та мобілізацію», постанови Кабінету Міністрів України від </w:t>
      </w:r>
      <w:r w:rsidR="00EB1F5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30</w:t>
      </w:r>
      <w:r w:rsidR="00C856C5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.12.20</w:t>
      </w:r>
      <w:r w:rsidR="00EB1F5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22 № 1487</w:t>
      </w:r>
      <w:r w:rsidR="00C856C5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«Про затвердження Порядку організації та ведення військового обліку призовників</w:t>
      </w:r>
      <w:r w:rsidR="00EB1F50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C856C5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військовозобов’язаних</w:t>
      </w:r>
      <w:r w:rsidR="00513588" w:rsidRPr="007F670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та резервістів»</w:t>
      </w:r>
      <w:r w:rsidR="001575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, розпорядження Поляницького голови від 27.01.2023 №12-р «Про покладення обов</w:t>
      </w:r>
      <w:r w:rsidR="0015750F" w:rsidRPr="001575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1575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язків із ведення військового обліку на </w:t>
      </w:r>
      <w:r w:rsidR="009912D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ГЕНИК</w:t>
      </w:r>
      <w:r w:rsidR="0015750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Олександру»</w:t>
      </w:r>
    </w:p>
    <w:p w:rsidR="007F670A" w:rsidRPr="007F670A" w:rsidRDefault="007F670A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F670A" w:rsidRDefault="007F670A" w:rsidP="007F6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ВСТАНОВИТИ:</w:t>
      </w:r>
    </w:p>
    <w:p w:rsidR="007F670A" w:rsidRPr="007F670A" w:rsidRDefault="007F670A" w:rsidP="007F670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62A90" w:rsidRDefault="007F670A" w:rsidP="009912D2">
      <w:pPr>
        <w:pStyle w:val="a4"/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ГЕНИК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лександрі 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лексіївні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2D2">
        <w:rPr>
          <w:rFonts w:ascii="Times New Roman" w:hAnsi="Times New Roman" w:cs="Times New Roman"/>
          <w:sz w:val="28"/>
          <w:szCs w:val="28"/>
          <w:lang w:val="uk-UA"/>
        </w:rPr>
        <w:t xml:space="preserve"> - завідувачці сектору з кадрової та інформаційної роботи  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>доплату в розмірі 50 %  посадового окладу за виконання обов</w:t>
      </w:r>
      <w:r w:rsidR="00562A90" w:rsidRPr="009912D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>язків із ведення військового обліку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2024 рік</w:t>
      </w:r>
      <w:r w:rsidR="00562A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12D2" w:rsidRDefault="009912D2" w:rsidP="009912D2">
      <w:pPr>
        <w:pStyle w:val="a4"/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Начальниці відділу бухгалтерського обліку та звітності – головній бухгалтерці</w:t>
      </w:r>
      <w:r w:rsidR="00B63342">
        <w:rPr>
          <w:rFonts w:ascii="Times New Roman" w:hAnsi="Times New Roman" w:cs="Times New Roman"/>
          <w:sz w:val="28"/>
          <w:szCs w:val="28"/>
          <w:lang w:val="uk-UA"/>
        </w:rPr>
        <w:t xml:space="preserve"> Домашевській В.П. здійснювати нарахування та виплату надбавки.</w:t>
      </w:r>
    </w:p>
    <w:p w:rsidR="00352124" w:rsidRDefault="009912D2" w:rsidP="009912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A40928" w:rsidRDefault="00A4092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21D" w:rsidRDefault="0029021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21D" w:rsidRDefault="0029021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21D" w:rsidRDefault="0029021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A40928" w:rsidP="005100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100A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  <w:t>М</w:t>
      </w:r>
      <w:r w:rsidR="002902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икола  </w:t>
      </w:r>
      <w:r w:rsidR="0029021D" w:rsidRPr="001F1530">
        <w:rPr>
          <w:rFonts w:ascii="Times New Roman" w:hAnsi="Times New Roman" w:cs="Times New Roman"/>
          <w:b/>
          <w:sz w:val="28"/>
          <w:szCs w:val="28"/>
          <w:lang w:val="uk-UA"/>
        </w:rPr>
        <w:t>ПОЛЯК</w:t>
      </w:r>
    </w:p>
    <w:p w:rsidR="005A0FF9" w:rsidRDefault="005A0FF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0587" w:rsidRDefault="00850587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50587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F218B"/>
    <w:multiLevelType w:val="hybridMultilevel"/>
    <w:tmpl w:val="EC423CD8"/>
    <w:lvl w:ilvl="0" w:tplc="364C4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53799"/>
    <w:rsid w:val="00057684"/>
    <w:rsid w:val="00080BC9"/>
    <w:rsid w:val="00087656"/>
    <w:rsid w:val="000A37E7"/>
    <w:rsid w:val="000B38F6"/>
    <w:rsid w:val="000C39B3"/>
    <w:rsid w:val="000C728D"/>
    <w:rsid w:val="00102DE6"/>
    <w:rsid w:val="001148E8"/>
    <w:rsid w:val="00115AD5"/>
    <w:rsid w:val="0012620B"/>
    <w:rsid w:val="0013143C"/>
    <w:rsid w:val="001572FA"/>
    <w:rsid w:val="0015750F"/>
    <w:rsid w:val="00172FA3"/>
    <w:rsid w:val="00186ABA"/>
    <w:rsid w:val="00194329"/>
    <w:rsid w:val="001B76B2"/>
    <w:rsid w:val="001C1EEF"/>
    <w:rsid w:val="001D71AD"/>
    <w:rsid w:val="001E6B0B"/>
    <w:rsid w:val="001F1530"/>
    <w:rsid w:val="00232C83"/>
    <w:rsid w:val="00240B03"/>
    <w:rsid w:val="002526BA"/>
    <w:rsid w:val="0029021D"/>
    <w:rsid w:val="00296F2E"/>
    <w:rsid w:val="002A1811"/>
    <w:rsid w:val="002A3D73"/>
    <w:rsid w:val="002C2DB2"/>
    <w:rsid w:val="002D5C09"/>
    <w:rsid w:val="00307728"/>
    <w:rsid w:val="00314415"/>
    <w:rsid w:val="003207F2"/>
    <w:rsid w:val="00320B92"/>
    <w:rsid w:val="00325F3F"/>
    <w:rsid w:val="00352124"/>
    <w:rsid w:val="00366C1A"/>
    <w:rsid w:val="00371CBB"/>
    <w:rsid w:val="00390885"/>
    <w:rsid w:val="00393AF1"/>
    <w:rsid w:val="003945BE"/>
    <w:rsid w:val="003D2F09"/>
    <w:rsid w:val="003E11FB"/>
    <w:rsid w:val="00411F88"/>
    <w:rsid w:val="00427A9B"/>
    <w:rsid w:val="00466E51"/>
    <w:rsid w:val="00481E4C"/>
    <w:rsid w:val="00486C0B"/>
    <w:rsid w:val="004A076D"/>
    <w:rsid w:val="004C2AA9"/>
    <w:rsid w:val="004C5EE2"/>
    <w:rsid w:val="004C5F58"/>
    <w:rsid w:val="004D1599"/>
    <w:rsid w:val="004F2C62"/>
    <w:rsid w:val="004F3641"/>
    <w:rsid w:val="004F670D"/>
    <w:rsid w:val="005100AD"/>
    <w:rsid w:val="00511141"/>
    <w:rsid w:val="00511D75"/>
    <w:rsid w:val="00513588"/>
    <w:rsid w:val="00527677"/>
    <w:rsid w:val="0054646E"/>
    <w:rsid w:val="0056256D"/>
    <w:rsid w:val="00562A90"/>
    <w:rsid w:val="00584561"/>
    <w:rsid w:val="00585391"/>
    <w:rsid w:val="0058579C"/>
    <w:rsid w:val="005A0FF9"/>
    <w:rsid w:val="005A5914"/>
    <w:rsid w:val="005C4400"/>
    <w:rsid w:val="005C4C1A"/>
    <w:rsid w:val="005D103B"/>
    <w:rsid w:val="00625FF3"/>
    <w:rsid w:val="006479A8"/>
    <w:rsid w:val="00652EAB"/>
    <w:rsid w:val="00683EC6"/>
    <w:rsid w:val="00686557"/>
    <w:rsid w:val="00693BED"/>
    <w:rsid w:val="006B16CC"/>
    <w:rsid w:val="006B1FAE"/>
    <w:rsid w:val="006C721F"/>
    <w:rsid w:val="006D78C6"/>
    <w:rsid w:val="006F7F1E"/>
    <w:rsid w:val="0071210E"/>
    <w:rsid w:val="00742D5F"/>
    <w:rsid w:val="007A2934"/>
    <w:rsid w:val="007A5165"/>
    <w:rsid w:val="007A6F1C"/>
    <w:rsid w:val="007E0F0E"/>
    <w:rsid w:val="007F30C1"/>
    <w:rsid w:val="007F670A"/>
    <w:rsid w:val="0081313A"/>
    <w:rsid w:val="00817FC5"/>
    <w:rsid w:val="0083296E"/>
    <w:rsid w:val="00847570"/>
    <w:rsid w:val="00850587"/>
    <w:rsid w:val="00865511"/>
    <w:rsid w:val="008966EF"/>
    <w:rsid w:val="008A05B6"/>
    <w:rsid w:val="008F2285"/>
    <w:rsid w:val="00902CC9"/>
    <w:rsid w:val="00907B77"/>
    <w:rsid w:val="0092662E"/>
    <w:rsid w:val="009271D9"/>
    <w:rsid w:val="00935B1D"/>
    <w:rsid w:val="00975381"/>
    <w:rsid w:val="009912D2"/>
    <w:rsid w:val="009A6B12"/>
    <w:rsid w:val="009A7DD1"/>
    <w:rsid w:val="009C10BC"/>
    <w:rsid w:val="009E0D0A"/>
    <w:rsid w:val="00A15C2E"/>
    <w:rsid w:val="00A338F1"/>
    <w:rsid w:val="00A37506"/>
    <w:rsid w:val="00A40928"/>
    <w:rsid w:val="00A65A28"/>
    <w:rsid w:val="00A67AD7"/>
    <w:rsid w:val="00A77315"/>
    <w:rsid w:val="00AA7420"/>
    <w:rsid w:val="00AB214B"/>
    <w:rsid w:val="00AC525C"/>
    <w:rsid w:val="00B10D9E"/>
    <w:rsid w:val="00B21A36"/>
    <w:rsid w:val="00B412D7"/>
    <w:rsid w:val="00B51432"/>
    <w:rsid w:val="00B53086"/>
    <w:rsid w:val="00B63342"/>
    <w:rsid w:val="00B74216"/>
    <w:rsid w:val="00B842BA"/>
    <w:rsid w:val="00BC03C0"/>
    <w:rsid w:val="00BC5A2E"/>
    <w:rsid w:val="00BF696A"/>
    <w:rsid w:val="00C05250"/>
    <w:rsid w:val="00C11480"/>
    <w:rsid w:val="00C21B4E"/>
    <w:rsid w:val="00C360B0"/>
    <w:rsid w:val="00C701C9"/>
    <w:rsid w:val="00C8257C"/>
    <w:rsid w:val="00C856C5"/>
    <w:rsid w:val="00CA05A0"/>
    <w:rsid w:val="00CB1E2B"/>
    <w:rsid w:val="00CC084D"/>
    <w:rsid w:val="00CD0902"/>
    <w:rsid w:val="00CD131A"/>
    <w:rsid w:val="00D1089D"/>
    <w:rsid w:val="00D236D2"/>
    <w:rsid w:val="00D24E8F"/>
    <w:rsid w:val="00D25B8C"/>
    <w:rsid w:val="00D54F35"/>
    <w:rsid w:val="00DE49F1"/>
    <w:rsid w:val="00DF42EA"/>
    <w:rsid w:val="00E0517B"/>
    <w:rsid w:val="00E063E7"/>
    <w:rsid w:val="00E42207"/>
    <w:rsid w:val="00E54533"/>
    <w:rsid w:val="00EB1F50"/>
    <w:rsid w:val="00F04FA4"/>
    <w:rsid w:val="00F05476"/>
    <w:rsid w:val="00F42B18"/>
    <w:rsid w:val="00F4340C"/>
    <w:rsid w:val="00F54034"/>
    <w:rsid w:val="00F54ABF"/>
    <w:rsid w:val="00F56E5B"/>
    <w:rsid w:val="00F57E09"/>
    <w:rsid w:val="00F664EA"/>
    <w:rsid w:val="00F73EF0"/>
    <w:rsid w:val="00F8007D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32D9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6B86-2FD2-4B95-BA4D-E75026EF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14</cp:revision>
  <cp:lastPrinted>2025-01-07T09:12:00Z</cp:lastPrinted>
  <dcterms:created xsi:type="dcterms:W3CDTF">2024-01-08T12:55:00Z</dcterms:created>
  <dcterms:modified xsi:type="dcterms:W3CDTF">2025-02-05T11:10:00Z</dcterms:modified>
</cp:coreProperties>
</file>